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73" w:rsidRPr="00C05E42" w:rsidRDefault="00C05E42" w:rsidP="00CF17BB">
      <w:pPr>
        <w:jc w:val="center"/>
        <w:rPr>
          <w:rFonts w:ascii="Perpetua" w:hAnsi="Perpetua"/>
          <w:caps/>
          <w:sz w:val="48"/>
          <w:szCs w:val="48"/>
        </w:rPr>
      </w:pPr>
      <w:r w:rsidRPr="00C05E42">
        <w:rPr>
          <w:rFonts w:ascii="Perpetua" w:hAnsi="Perpetua"/>
          <w:caps/>
          <w:sz w:val="48"/>
          <w:szCs w:val="48"/>
        </w:rPr>
        <w:t>Name of Show</w:t>
      </w:r>
    </w:p>
    <w:p w:rsidR="00855AC0" w:rsidRPr="00855AC0" w:rsidRDefault="00855AC0" w:rsidP="00CF17BB">
      <w:pPr>
        <w:jc w:val="center"/>
        <w:rPr>
          <w:rFonts w:ascii="Book Antiqua" w:hAnsi="Book Antiqua"/>
          <w:sz w:val="20"/>
          <w:szCs w:val="20"/>
        </w:rPr>
      </w:pPr>
    </w:p>
    <w:p w:rsidR="00CF17BB" w:rsidRPr="00855AC0" w:rsidRDefault="00030BFB" w:rsidP="00CF17BB">
      <w:pPr>
        <w:jc w:val="center"/>
        <w:rPr>
          <w:rFonts w:ascii="Book Antiqua" w:hAnsi="Book Antiqua"/>
          <w:sz w:val="28"/>
          <w:szCs w:val="28"/>
        </w:rPr>
      </w:pPr>
      <w:r w:rsidRPr="00855AC0">
        <w:rPr>
          <w:rFonts w:ascii="Book Antiqua" w:hAnsi="Book Antiqua"/>
          <w:sz w:val="28"/>
          <w:szCs w:val="28"/>
        </w:rPr>
        <w:t xml:space="preserve">Preliminary </w:t>
      </w:r>
      <w:r w:rsidR="00CF17BB" w:rsidRPr="00855AC0">
        <w:rPr>
          <w:rFonts w:ascii="Book Antiqua" w:hAnsi="Book Antiqua"/>
          <w:sz w:val="28"/>
          <w:szCs w:val="28"/>
        </w:rPr>
        <w:t>Prop List</w:t>
      </w:r>
    </w:p>
    <w:p w:rsidR="00CF17BB" w:rsidRPr="00553812" w:rsidRDefault="00CF17BB" w:rsidP="00CF17BB">
      <w:pPr>
        <w:jc w:val="center"/>
        <w:rPr>
          <w:rFonts w:ascii="Book Antiqua" w:hAnsi="Book Antiqua"/>
        </w:rPr>
      </w:pPr>
    </w:p>
    <w:p w:rsidR="00CF17BB" w:rsidRPr="00553812" w:rsidRDefault="00CF17BB">
      <w:pPr>
        <w:rPr>
          <w:rFonts w:ascii="Book Antiqua" w:hAnsi="Book Antiqua"/>
        </w:rPr>
      </w:pPr>
    </w:p>
    <w:tbl>
      <w:tblPr>
        <w:tblStyle w:val="TableGrid"/>
        <w:tblW w:w="1086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0"/>
        <w:gridCol w:w="3690"/>
        <w:gridCol w:w="450"/>
        <w:gridCol w:w="1890"/>
        <w:gridCol w:w="2970"/>
        <w:gridCol w:w="606"/>
        <w:gridCol w:w="540"/>
      </w:tblGrid>
      <w:tr w:rsidR="00996F3A" w:rsidRPr="00553812" w:rsidTr="00275670">
        <w:trPr>
          <w:cantSplit/>
          <w:trHeight w:val="504"/>
          <w:tblHeader/>
        </w:trPr>
        <w:tc>
          <w:tcPr>
            <w:tcW w:w="72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Page</w:t>
            </w:r>
          </w:p>
        </w:tc>
        <w:tc>
          <w:tcPr>
            <w:tcW w:w="36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Prop</w:t>
            </w:r>
          </w:p>
        </w:tc>
        <w:tc>
          <w:tcPr>
            <w:tcW w:w="450" w:type="dxa"/>
            <w:vAlign w:val="center"/>
          </w:tcPr>
          <w:p w:rsidR="00996F3A" w:rsidRPr="00553812" w:rsidRDefault="00996F3A" w:rsidP="00996F3A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C</w:t>
            </w:r>
          </w:p>
        </w:tc>
        <w:tc>
          <w:tcPr>
            <w:tcW w:w="18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Character</w:t>
            </w:r>
          </w:p>
        </w:tc>
        <w:tc>
          <w:tcPr>
            <w:tcW w:w="297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Notes</w:t>
            </w:r>
          </w:p>
        </w:tc>
        <w:tc>
          <w:tcPr>
            <w:tcW w:w="606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R</w:t>
            </w:r>
          </w:p>
        </w:tc>
        <w:tc>
          <w:tcPr>
            <w:tcW w:w="54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A</w:t>
            </w:r>
          </w:p>
        </w:tc>
      </w:tr>
      <w:tr w:rsidR="006F3CD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FA7EA9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FA7EA9" w:rsidRPr="00553812" w:rsidRDefault="00FA7EA9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96F3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96F3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96F3A" w:rsidRPr="00553812" w:rsidRDefault="00996F3A" w:rsidP="00F3164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20661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20661A" w:rsidRPr="00553812" w:rsidRDefault="0020661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20661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20661A" w:rsidRPr="00553812" w:rsidRDefault="0020661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20661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20661A" w:rsidRPr="00553812" w:rsidRDefault="0020661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996F3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20661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20661A" w:rsidRPr="00553812" w:rsidRDefault="0020661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CC549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CC549A" w:rsidRPr="00553812" w:rsidRDefault="00CC549A" w:rsidP="009F29B5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CC549A" w:rsidRPr="00553812" w:rsidRDefault="00CC549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CC549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CC549A" w:rsidRPr="00553812" w:rsidRDefault="00CC549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CC549A" w:rsidRPr="00553812" w:rsidRDefault="00CC549A" w:rsidP="00FA7EA9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9F29B5" w:rsidRPr="009F29B5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F29B5" w:rsidRPr="009F29B5" w:rsidRDefault="009F29B5" w:rsidP="009F29B5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F29B5" w:rsidRPr="009F29B5" w:rsidRDefault="009F29B5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F29B5" w:rsidRPr="009F29B5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F29B5" w:rsidRPr="009F29B5" w:rsidRDefault="009F29B5" w:rsidP="009F29B5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F29B5" w:rsidRPr="009F29B5" w:rsidRDefault="009F29B5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9F29B5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9F29B5" w:rsidRDefault="006F3CDA" w:rsidP="009F29B5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9F29B5" w:rsidRDefault="006F3CDA" w:rsidP="00996F3A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</w:tr>
      <w:tr w:rsidR="006F3CD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96F3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96F3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</w:tbl>
    <w:p w:rsidR="00CF17BB" w:rsidRPr="00553812" w:rsidRDefault="00CF17BB">
      <w:pPr>
        <w:rPr>
          <w:rFonts w:ascii="Book Antiqua" w:hAnsi="Book Antiqua"/>
        </w:rPr>
      </w:pPr>
    </w:p>
    <w:sectPr w:rsidR="00CF17BB" w:rsidRPr="00553812" w:rsidSect="00DA5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810" w:bottom="1170" w:left="990" w:header="72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E57" w:rsidRDefault="00BB0E57" w:rsidP="00F80C26">
      <w:r>
        <w:separator/>
      </w:r>
    </w:p>
  </w:endnote>
  <w:endnote w:type="continuationSeparator" w:id="0">
    <w:p w:rsidR="00BB0E57" w:rsidRDefault="00BB0E57" w:rsidP="00F8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D6" w:rsidRDefault="005E42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B5" w:rsidRPr="00855AC0" w:rsidRDefault="00DA45B5" w:rsidP="00996F3A">
    <w:pPr>
      <w:ind w:left="90" w:right="90"/>
      <w:rPr>
        <w:rFonts w:ascii="Book Antiqua" w:hAnsi="Book Antiqua"/>
        <w:sz w:val="18"/>
        <w:szCs w:val="18"/>
      </w:rPr>
    </w:pPr>
    <w:r w:rsidRPr="00855AC0">
      <w:rPr>
        <w:rFonts w:ascii="Book Antiqua" w:hAnsi="Book Antiqua"/>
        <w:sz w:val="18"/>
        <w:szCs w:val="18"/>
      </w:rPr>
      <w:t xml:space="preserve">Version </w:t>
    </w:r>
    <w:r w:rsidR="00C05E42">
      <w:rPr>
        <w:rFonts w:ascii="Book Antiqua" w:hAnsi="Book Antiqua"/>
        <w:sz w:val="18"/>
        <w:szCs w:val="18"/>
      </w:rPr>
      <w:t># and Date</w:t>
    </w:r>
    <w:r w:rsidRPr="00855AC0">
      <w:rPr>
        <w:rFonts w:ascii="Book Antiqua" w:hAnsi="Book Antiqua"/>
        <w:sz w:val="18"/>
        <w:szCs w:val="18"/>
      </w:rPr>
      <w:tab/>
      <w:t xml:space="preserve">NOTE:  “C” denotes consumable- props with asterisk will need replenishing </w:t>
    </w:r>
    <w:r w:rsidRPr="00855AC0">
      <w:rPr>
        <w:rFonts w:ascii="Book Antiqua" w:hAnsi="Book Antiqua"/>
        <w:sz w:val="18"/>
        <w:szCs w:val="18"/>
      </w:rPr>
      <w:tab/>
    </w:r>
    <w:sdt>
      <w:sdtPr>
        <w:rPr>
          <w:rFonts w:ascii="Book Antiqua" w:hAnsi="Book Antiqua"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EndPr/>
      <w:sdtContent>
        <w:r w:rsidR="00C05E42">
          <w:rPr>
            <w:rFonts w:ascii="Book Antiqua" w:hAnsi="Book Antiqua"/>
            <w:sz w:val="18"/>
            <w:szCs w:val="18"/>
          </w:rPr>
          <w:t>Page ___</w:t>
        </w:r>
        <w:proofErr w:type="gramStart"/>
        <w:r w:rsidR="00C05E42">
          <w:rPr>
            <w:rFonts w:ascii="Book Antiqua" w:hAnsi="Book Antiqua"/>
            <w:sz w:val="18"/>
            <w:szCs w:val="18"/>
          </w:rPr>
          <w:t>_  of</w:t>
        </w:r>
        <w:proofErr w:type="gramEnd"/>
        <w:r w:rsidR="00C05E42">
          <w:rPr>
            <w:rFonts w:ascii="Book Antiqua" w:hAnsi="Book Antiqua"/>
            <w:sz w:val="18"/>
            <w:szCs w:val="18"/>
          </w:rPr>
          <w:t xml:space="preserve"> _____</w:t>
        </w:r>
      </w:sdtContent>
    </w:sdt>
  </w:p>
  <w:p w:rsidR="00DA45B5" w:rsidRDefault="00DA45B5">
    <w:pPr>
      <w:pStyle w:val="Footer"/>
    </w:pPr>
    <w:r>
      <w:t xml:space="preserve">  </w:t>
    </w:r>
    <w:r w:rsidR="005E42D6" w:rsidRPr="005E42D6">
      <w:rPr>
        <w:lang w:val="en-GB"/>
      </w:rPr>
      <w:t xml:space="preserve">© 2017 Taylor &amp; </w:t>
    </w:r>
    <w:r w:rsidR="005E42D6" w:rsidRPr="005E42D6">
      <w:rPr>
        <w:lang w:val="en-GB"/>
      </w:rPr>
      <w:t>Francis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D6" w:rsidRDefault="005E4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E57" w:rsidRDefault="00BB0E57" w:rsidP="00F80C26">
      <w:r>
        <w:separator/>
      </w:r>
    </w:p>
  </w:footnote>
  <w:footnote w:type="continuationSeparator" w:id="0">
    <w:p w:rsidR="00BB0E57" w:rsidRDefault="00BB0E57" w:rsidP="00F80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D6" w:rsidRDefault="005E42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D6" w:rsidRDefault="005E42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D6" w:rsidRDefault="005E42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EE9"/>
    <w:multiLevelType w:val="hybridMultilevel"/>
    <w:tmpl w:val="0170719A"/>
    <w:lvl w:ilvl="0" w:tplc="FCAE2D8E">
      <w:start w:val="2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7BB"/>
    <w:rsid w:val="000259AE"/>
    <w:rsid w:val="00030BFB"/>
    <w:rsid w:val="00031D3C"/>
    <w:rsid w:val="00041A91"/>
    <w:rsid w:val="0005448C"/>
    <w:rsid w:val="0007185A"/>
    <w:rsid w:val="00071E41"/>
    <w:rsid w:val="0009266B"/>
    <w:rsid w:val="00095E7F"/>
    <w:rsid w:val="000A0E42"/>
    <w:rsid w:val="000F21FD"/>
    <w:rsid w:val="00147DDB"/>
    <w:rsid w:val="0015337E"/>
    <w:rsid w:val="001613A1"/>
    <w:rsid w:val="001702F2"/>
    <w:rsid w:val="00170900"/>
    <w:rsid w:val="001B4F64"/>
    <w:rsid w:val="001E4C36"/>
    <w:rsid w:val="001F760E"/>
    <w:rsid w:val="0020307A"/>
    <w:rsid w:val="0020661A"/>
    <w:rsid w:val="0021276B"/>
    <w:rsid w:val="0022287A"/>
    <w:rsid w:val="00275670"/>
    <w:rsid w:val="00293C91"/>
    <w:rsid w:val="002C7D7F"/>
    <w:rsid w:val="003156F0"/>
    <w:rsid w:val="00344142"/>
    <w:rsid w:val="00350329"/>
    <w:rsid w:val="00354F82"/>
    <w:rsid w:val="00356CE6"/>
    <w:rsid w:val="0036096E"/>
    <w:rsid w:val="003B14A7"/>
    <w:rsid w:val="003C1499"/>
    <w:rsid w:val="003E01B5"/>
    <w:rsid w:val="004320E5"/>
    <w:rsid w:val="004A4FFF"/>
    <w:rsid w:val="004B0E30"/>
    <w:rsid w:val="004E3BA9"/>
    <w:rsid w:val="004E3E8E"/>
    <w:rsid w:val="00520AA4"/>
    <w:rsid w:val="00544709"/>
    <w:rsid w:val="00547DD5"/>
    <w:rsid w:val="00553812"/>
    <w:rsid w:val="00582A73"/>
    <w:rsid w:val="005E42D6"/>
    <w:rsid w:val="00617973"/>
    <w:rsid w:val="00626A39"/>
    <w:rsid w:val="00656EAB"/>
    <w:rsid w:val="006F3CDA"/>
    <w:rsid w:val="00716C96"/>
    <w:rsid w:val="00732B18"/>
    <w:rsid w:val="00744FB8"/>
    <w:rsid w:val="00765D5B"/>
    <w:rsid w:val="00783519"/>
    <w:rsid w:val="007A7628"/>
    <w:rsid w:val="007C3271"/>
    <w:rsid w:val="00855AC0"/>
    <w:rsid w:val="0088795E"/>
    <w:rsid w:val="008B00DC"/>
    <w:rsid w:val="008E3551"/>
    <w:rsid w:val="008F2F71"/>
    <w:rsid w:val="0091379A"/>
    <w:rsid w:val="009558BB"/>
    <w:rsid w:val="009559E3"/>
    <w:rsid w:val="00972D85"/>
    <w:rsid w:val="00996F3A"/>
    <w:rsid w:val="009B1D12"/>
    <w:rsid w:val="009C6A8E"/>
    <w:rsid w:val="009D1169"/>
    <w:rsid w:val="009F11E7"/>
    <w:rsid w:val="009F29B5"/>
    <w:rsid w:val="00A12698"/>
    <w:rsid w:val="00A41EC2"/>
    <w:rsid w:val="00AA04C5"/>
    <w:rsid w:val="00AE532F"/>
    <w:rsid w:val="00B15139"/>
    <w:rsid w:val="00B35810"/>
    <w:rsid w:val="00B93166"/>
    <w:rsid w:val="00BB0E57"/>
    <w:rsid w:val="00BB2B29"/>
    <w:rsid w:val="00C05E42"/>
    <w:rsid w:val="00C10AF2"/>
    <w:rsid w:val="00C825B1"/>
    <w:rsid w:val="00CA3B77"/>
    <w:rsid w:val="00CC0EB7"/>
    <w:rsid w:val="00CC549A"/>
    <w:rsid w:val="00CF17BB"/>
    <w:rsid w:val="00D06693"/>
    <w:rsid w:val="00D10F51"/>
    <w:rsid w:val="00D15022"/>
    <w:rsid w:val="00D27DFE"/>
    <w:rsid w:val="00D34C57"/>
    <w:rsid w:val="00D35699"/>
    <w:rsid w:val="00D731BA"/>
    <w:rsid w:val="00DA45B5"/>
    <w:rsid w:val="00DA488F"/>
    <w:rsid w:val="00DA50E8"/>
    <w:rsid w:val="00DD21BF"/>
    <w:rsid w:val="00DD6CDC"/>
    <w:rsid w:val="00DF323A"/>
    <w:rsid w:val="00E04D12"/>
    <w:rsid w:val="00E3696C"/>
    <w:rsid w:val="00E73134"/>
    <w:rsid w:val="00EA3F1C"/>
    <w:rsid w:val="00EB13DD"/>
    <w:rsid w:val="00EB32A2"/>
    <w:rsid w:val="00EE6760"/>
    <w:rsid w:val="00F26BA8"/>
    <w:rsid w:val="00F3164A"/>
    <w:rsid w:val="00F42831"/>
    <w:rsid w:val="00F4488A"/>
    <w:rsid w:val="00F452F2"/>
    <w:rsid w:val="00F80C26"/>
    <w:rsid w:val="00F94E09"/>
    <w:rsid w:val="00FA7EA9"/>
    <w:rsid w:val="00FC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7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80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C26"/>
  </w:style>
  <w:style w:type="paragraph" w:styleId="Footer">
    <w:name w:val="footer"/>
    <w:basedOn w:val="Normal"/>
    <w:link w:val="FooterChar"/>
    <w:uiPriority w:val="99"/>
    <w:unhideWhenUsed/>
    <w:rsid w:val="00F80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C26"/>
  </w:style>
  <w:style w:type="paragraph" w:styleId="BalloonText">
    <w:name w:val="Balloon Text"/>
    <w:basedOn w:val="Normal"/>
    <w:link w:val="BalloonTextChar"/>
    <w:uiPriority w:val="99"/>
    <w:semiHidden/>
    <w:unhideWhenUsed/>
    <w:rsid w:val="00F80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UWL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Stanley, Abigail</cp:lastModifiedBy>
  <cp:revision>4</cp:revision>
  <cp:lastPrinted>2011-05-18T19:30:00Z</cp:lastPrinted>
  <dcterms:created xsi:type="dcterms:W3CDTF">2012-09-22T23:19:00Z</dcterms:created>
  <dcterms:modified xsi:type="dcterms:W3CDTF">2016-10-13T12:59:00Z</dcterms:modified>
</cp:coreProperties>
</file>